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1D" w:rsidRPr="003A7C0D" w:rsidRDefault="0045791D" w:rsidP="0045791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A7C0D">
        <w:rPr>
          <w:rFonts w:ascii="Times New Roman" w:hAnsi="Times New Roman" w:cs="Times New Roman"/>
          <w:b/>
          <w:sz w:val="32"/>
          <w:szCs w:val="28"/>
        </w:rPr>
        <w:t>Сведения о педагогических работниках МБДОУ № 8 «Виноградинка»</w:t>
      </w:r>
      <w:r w:rsidR="00351131">
        <w:rPr>
          <w:rFonts w:ascii="Times New Roman" w:hAnsi="Times New Roman" w:cs="Times New Roman"/>
          <w:b/>
          <w:sz w:val="32"/>
          <w:szCs w:val="28"/>
        </w:rPr>
        <w:t xml:space="preserve"> на 2019-2020</w:t>
      </w:r>
      <w:r>
        <w:rPr>
          <w:rFonts w:ascii="Times New Roman" w:hAnsi="Times New Roman" w:cs="Times New Roman"/>
          <w:b/>
          <w:sz w:val="32"/>
          <w:szCs w:val="28"/>
        </w:rPr>
        <w:t xml:space="preserve"> у.г.</w:t>
      </w:r>
    </w:p>
    <w:tbl>
      <w:tblPr>
        <w:tblStyle w:val="a3"/>
        <w:tblW w:w="16103" w:type="dxa"/>
        <w:jc w:val="center"/>
        <w:tblLayout w:type="fixed"/>
        <w:tblLook w:val="04A0"/>
      </w:tblPr>
      <w:tblGrid>
        <w:gridCol w:w="503"/>
        <w:gridCol w:w="1939"/>
        <w:gridCol w:w="2782"/>
        <w:gridCol w:w="2368"/>
        <w:gridCol w:w="3217"/>
        <w:gridCol w:w="1418"/>
        <w:gridCol w:w="1762"/>
        <w:gridCol w:w="2114"/>
      </w:tblGrid>
      <w:tr w:rsidR="0045791D" w:rsidRPr="00D232D9" w:rsidTr="00410F79">
        <w:trPr>
          <w:jc w:val="center"/>
        </w:trPr>
        <w:tc>
          <w:tcPr>
            <w:tcW w:w="503" w:type="dxa"/>
          </w:tcPr>
          <w:p w:rsidR="0045791D" w:rsidRPr="006E70D5" w:rsidRDefault="0045791D" w:rsidP="00D92B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0D5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939" w:type="dxa"/>
          </w:tcPr>
          <w:p w:rsidR="0045791D" w:rsidRPr="006E70D5" w:rsidRDefault="0045791D" w:rsidP="00D92B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0D5">
              <w:rPr>
                <w:rFonts w:ascii="Times New Roman" w:hAnsi="Times New Roman" w:cs="Times New Roman"/>
                <w:b/>
                <w:sz w:val="24"/>
                <w:szCs w:val="28"/>
              </w:rPr>
              <w:t>ФИО, дата рождения</w:t>
            </w:r>
          </w:p>
        </w:tc>
        <w:tc>
          <w:tcPr>
            <w:tcW w:w="2782" w:type="dxa"/>
          </w:tcPr>
          <w:p w:rsidR="0045791D" w:rsidRPr="006E70D5" w:rsidRDefault="0045791D" w:rsidP="00D92B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0D5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Образование (наименование учебного заведения)</w:t>
            </w:r>
          </w:p>
        </w:tc>
        <w:tc>
          <w:tcPr>
            <w:tcW w:w="2368" w:type="dxa"/>
          </w:tcPr>
          <w:p w:rsidR="0045791D" w:rsidRPr="006E70D5" w:rsidRDefault="0045791D" w:rsidP="00D92B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0D5"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Должность (указать все занимаемые должности с пометкой внешнего или внутреннего совместительства)</w:t>
            </w:r>
          </w:p>
        </w:tc>
        <w:tc>
          <w:tcPr>
            <w:tcW w:w="3217" w:type="dxa"/>
          </w:tcPr>
          <w:p w:rsidR="0045791D" w:rsidRPr="006E70D5" w:rsidRDefault="0045791D" w:rsidP="00D92B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0D5">
              <w:rPr>
                <w:rFonts w:ascii="Times New Roman" w:hAnsi="Times New Roman" w:cs="Times New Roman"/>
                <w:b/>
                <w:sz w:val="24"/>
                <w:szCs w:val="28"/>
              </w:rPr>
              <w:t>Курсы с наименованием темы (год и место прохождения)</w:t>
            </w:r>
          </w:p>
        </w:tc>
        <w:tc>
          <w:tcPr>
            <w:tcW w:w="1418" w:type="dxa"/>
          </w:tcPr>
          <w:p w:rsidR="0045791D" w:rsidRPr="006E70D5" w:rsidRDefault="0045791D" w:rsidP="00D92B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0D5">
              <w:rPr>
                <w:rFonts w:ascii="Times New Roman" w:hAnsi="Times New Roman" w:cs="Times New Roman"/>
                <w:b/>
                <w:sz w:val="24"/>
                <w:szCs w:val="28"/>
              </w:rPr>
              <w:t>Стаж (общий/ пед. стаж)</w:t>
            </w:r>
          </w:p>
        </w:tc>
        <w:tc>
          <w:tcPr>
            <w:tcW w:w="1762" w:type="dxa"/>
          </w:tcPr>
          <w:p w:rsidR="0045791D" w:rsidRPr="006E70D5" w:rsidRDefault="0045791D" w:rsidP="00D92B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0D5">
              <w:rPr>
                <w:rFonts w:ascii="Times New Roman" w:hAnsi="Times New Roman" w:cs="Times New Roman"/>
                <w:b/>
                <w:sz w:val="24"/>
                <w:szCs w:val="28"/>
              </w:rPr>
              <w:t>Награды</w:t>
            </w:r>
          </w:p>
        </w:tc>
        <w:tc>
          <w:tcPr>
            <w:tcW w:w="2114" w:type="dxa"/>
          </w:tcPr>
          <w:p w:rsidR="0045791D" w:rsidRPr="006E70D5" w:rsidRDefault="0045791D" w:rsidP="00D92B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0D5">
              <w:rPr>
                <w:rFonts w:ascii="Times New Roman" w:hAnsi="Times New Roman" w:cs="Times New Roman"/>
                <w:b/>
                <w:sz w:val="24"/>
                <w:szCs w:val="28"/>
              </w:rPr>
              <w:t>Тема самообразования</w:t>
            </w:r>
          </w:p>
        </w:tc>
      </w:tr>
      <w:tr w:rsidR="0045791D" w:rsidTr="00410F79">
        <w:trPr>
          <w:jc w:val="center"/>
        </w:trPr>
        <w:tc>
          <w:tcPr>
            <w:tcW w:w="503" w:type="dxa"/>
          </w:tcPr>
          <w:p w:rsidR="0045791D" w:rsidRDefault="0045791D" w:rsidP="00D92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39" w:type="dxa"/>
          </w:tcPr>
          <w:p w:rsidR="0045791D" w:rsidRDefault="0045791D" w:rsidP="00D92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911">
              <w:rPr>
                <w:rFonts w:ascii="Times New Roman" w:hAnsi="Times New Roman" w:cs="Times New Roman"/>
                <w:sz w:val="24"/>
                <w:szCs w:val="28"/>
              </w:rPr>
              <w:t>Вольвака Елена Викторовна, 29.03.1984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2" w:type="dxa"/>
          </w:tcPr>
          <w:p w:rsidR="0045791D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г. Константиновск Константиновский педагогический колледж № АК 1012617 от 28.06.2004</w:t>
            </w:r>
          </w:p>
          <w:p w:rsidR="0045791D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91D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коррекционно-развивающего образования в начальных классах по специальности «Коррекционная педагогика в начальном образовании»</w:t>
            </w:r>
          </w:p>
          <w:p w:rsidR="0045791D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45791D" w:rsidRPr="003A7C0D" w:rsidRDefault="0045791D" w:rsidP="00410F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0D">
              <w:rPr>
                <w:rFonts w:ascii="Times New Roman" w:eastAsia="Times New Roman" w:hAnsi="Times New Roman" w:cs="Times New Roman"/>
                <w:sz w:val="24"/>
                <w:szCs w:val="24"/>
              </w:rPr>
              <w:t>ФГОУВПО</w:t>
            </w:r>
          </w:p>
          <w:p w:rsidR="0045791D" w:rsidRPr="003A7C0D" w:rsidRDefault="0045791D" w:rsidP="00410F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0D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 Федеральный Университет  «Педагог-психолог»</w:t>
            </w:r>
          </w:p>
          <w:p w:rsidR="0045791D" w:rsidRDefault="0045791D" w:rsidP="00410F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0D">
              <w:rPr>
                <w:rFonts w:ascii="Times New Roman" w:eastAsia="Times New Roman" w:hAnsi="Times New Roman" w:cs="Times New Roman"/>
                <w:sz w:val="24"/>
                <w:szCs w:val="24"/>
              </w:rPr>
              <w:t>30 апреля 2010</w:t>
            </w:r>
          </w:p>
          <w:p w:rsidR="0045791D" w:rsidRPr="003A7C0D" w:rsidRDefault="0045791D" w:rsidP="00410F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91D" w:rsidRDefault="0045791D" w:rsidP="0041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 по специальности «Педагогика и психология»</w:t>
            </w:r>
          </w:p>
        </w:tc>
        <w:tc>
          <w:tcPr>
            <w:tcW w:w="2368" w:type="dxa"/>
          </w:tcPr>
          <w:p w:rsidR="0045791D" w:rsidRPr="00393911" w:rsidRDefault="0045791D" w:rsidP="00410F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3911">
              <w:rPr>
                <w:rFonts w:ascii="Times New Roman" w:hAnsi="Times New Roman" w:cs="Times New Roman"/>
                <w:sz w:val="24"/>
                <w:szCs w:val="28"/>
              </w:rPr>
              <w:t>Старший воспитатель – основная.</w:t>
            </w:r>
          </w:p>
          <w:p w:rsidR="0045791D" w:rsidRDefault="0045791D" w:rsidP="00D92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45791D" w:rsidRDefault="0045791D" w:rsidP="00D92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911">
              <w:rPr>
                <w:rFonts w:ascii="Times New Roman" w:hAnsi="Times New Roman" w:cs="Times New Roman"/>
                <w:sz w:val="24"/>
                <w:szCs w:val="28"/>
              </w:rPr>
              <w:t>Педагог-психолог – внутреннее совместительство.</w:t>
            </w:r>
          </w:p>
        </w:tc>
        <w:tc>
          <w:tcPr>
            <w:tcW w:w="3217" w:type="dxa"/>
          </w:tcPr>
          <w:p w:rsidR="006E70D5" w:rsidRPr="007164E3" w:rsidRDefault="006E70D5" w:rsidP="006E70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08.04.2017 по 24.04.2017  16 часов</w:t>
            </w:r>
          </w:p>
          <w:p w:rsidR="006E70D5" w:rsidRPr="007164E3" w:rsidRDefault="006E70D5" w:rsidP="006E70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ГБПОУ РО «Константиновский педагогический колледж»</w:t>
            </w:r>
          </w:p>
          <w:p w:rsidR="006E70D5" w:rsidRDefault="006E70D5" w:rsidP="006E70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проблеме «Основы детской психологии и педагогики»</w:t>
            </w:r>
          </w:p>
          <w:p w:rsidR="006E70D5" w:rsidRDefault="006E70D5" w:rsidP="006E70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</w:t>
            </w:r>
          </w:p>
          <w:p w:rsidR="0045791D" w:rsidRDefault="006E70D5" w:rsidP="006E70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06.12.2018 г. – 72 часа</w:t>
            </w:r>
          </w:p>
          <w:p w:rsidR="006E70D5" w:rsidRDefault="006E70D5" w:rsidP="00D92B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Частное образовательное учреждение дополнительного профессионального образования Образовательный центр «Открытое образование»</w:t>
            </w:r>
          </w:p>
          <w:p w:rsidR="0045791D" w:rsidRDefault="006E70D5" w:rsidP="00D92B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«Организация воспитания и обучения детей с ОВЗ в условиях инклюзивного и интегрированного образования (ФГОС ДО)»</w:t>
            </w:r>
          </w:p>
          <w:p w:rsidR="006E70D5" w:rsidRDefault="006E70D5" w:rsidP="00D92B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</w:t>
            </w:r>
          </w:p>
          <w:p w:rsidR="006E70D5" w:rsidRPr="007164E3" w:rsidRDefault="006E70D5" w:rsidP="00D92B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5791D" w:rsidRDefault="006E70D5" w:rsidP="00D9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 л.</w:t>
            </w:r>
            <w:r w:rsidR="008F17EF">
              <w:rPr>
                <w:rFonts w:ascii="Times New Roman" w:hAnsi="Times New Roman" w:cs="Times New Roman"/>
                <w:sz w:val="24"/>
                <w:szCs w:val="28"/>
              </w:rPr>
              <w:t xml:space="preserve"> 6 мес./14 л.6</w:t>
            </w:r>
            <w:r w:rsidR="00001D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5791D" w:rsidRPr="006E70D5">
              <w:rPr>
                <w:rFonts w:ascii="Times New Roman" w:hAnsi="Times New Roman" w:cs="Times New Roman"/>
                <w:sz w:val="24"/>
                <w:szCs w:val="28"/>
              </w:rPr>
              <w:t>мес</w:t>
            </w:r>
            <w:r w:rsidR="004579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2" w:type="dxa"/>
          </w:tcPr>
          <w:p w:rsidR="0045791D" w:rsidRDefault="0045791D" w:rsidP="00D92BFB">
            <w:pPr>
              <w:pBdr>
                <w:bottom w:val="single" w:sz="12" w:space="1" w:color="auto"/>
              </w:pBdr>
              <w:spacing w:line="2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hi-IN" w:bidi="hi-IN"/>
              </w:rPr>
            </w:pPr>
            <w:r w:rsidRPr="00F25BCA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hi-IN" w:bidi="hi-IN"/>
              </w:rPr>
              <w:t xml:space="preserve">Почетная грамота МУ «Отдел образования Администрации Константиновского района», 2014, 2015 годы; </w:t>
            </w:r>
          </w:p>
          <w:p w:rsidR="0045791D" w:rsidRPr="00F25BCA" w:rsidRDefault="0045791D" w:rsidP="00D92BF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hi-IN" w:bidi="hi-IN"/>
              </w:rPr>
            </w:pPr>
            <w:r w:rsidRPr="00F25BCA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hi-IN" w:bidi="hi-IN"/>
              </w:rPr>
              <w:t>Благодарственное письмо минобразования Ростовской области, 2015 год.</w:t>
            </w:r>
          </w:p>
          <w:p w:rsidR="0045791D" w:rsidRDefault="0045791D" w:rsidP="00D92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45791D" w:rsidRDefault="0045791D" w:rsidP="00D92BF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391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Применение информационно-коммуникативных технологий (ИКТ) в воспитательно-образовательном процессе ДОУ»</w:t>
            </w:r>
          </w:p>
          <w:p w:rsidR="0045791D" w:rsidRDefault="0045791D" w:rsidP="00D92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«Психологическое здоровье ребенка дошкольного возраста»</w:t>
            </w:r>
          </w:p>
          <w:p w:rsidR="0045791D" w:rsidRDefault="0045791D" w:rsidP="00D92B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5791D" w:rsidRDefault="0045791D" w:rsidP="00D92B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5791D" w:rsidRDefault="0045791D" w:rsidP="00D92B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5791D" w:rsidRDefault="0045791D" w:rsidP="00D92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91D" w:rsidTr="00410F79">
        <w:trPr>
          <w:trHeight w:val="3358"/>
          <w:jc w:val="center"/>
        </w:trPr>
        <w:tc>
          <w:tcPr>
            <w:tcW w:w="503" w:type="dxa"/>
          </w:tcPr>
          <w:p w:rsidR="0045791D" w:rsidRDefault="0045791D" w:rsidP="00D92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39" w:type="dxa"/>
          </w:tcPr>
          <w:p w:rsidR="0045791D" w:rsidRDefault="0045791D" w:rsidP="00D92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09">
              <w:rPr>
                <w:rFonts w:ascii="Times New Roman" w:hAnsi="Times New Roman" w:cs="Times New Roman"/>
                <w:sz w:val="24"/>
                <w:szCs w:val="28"/>
              </w:rPr>
              <w:t>Ермакова Наталья Александровна, 26.08.1997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2" w:type="dxa"/>
          </w:tcPr>
          <w:p w:rsidR="0045791D" w:rsidRPr="001643E5" w:rsidRDefault="0045791D" w:rsidP="00D92BF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43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ГБПОУ РО «Константиновский педагогический колледж»</w:t>
            </w:r>
          </w:p>
          <w:p w:rsidR="0045791D" w:rsidRPr="001643E5" w:rsidRDefault="0045791D" w:rsidP="00D92BF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43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 июня 2017</w:t>
            </w:r>
          </w:p>
          <w:p w:rsidR="0045791D" w:rsidRPr="001643E5" w:rsidRDefault="0045791D" w:rsidP="00D92BF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43E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  <w:p w:rsidR="0045791D" w:rsidRPr="001643E5" w:rsidRDefault="0045791D" w:rsidP="00D92BF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43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116124  2206154</w:t>
            </w:r>
          </w:p>
          <w:p w:rsidR="0045791D" w:rsidRDefault="0045791D" w:rsidP="00D92BFB">
            <w:pPr>
              <w:pBdr>
                <w:bottom w:val="single" w:sz="12" w:space="1" w:color="auto"/>
              </w:pBd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43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52</w:t>
            </w:r>
          </w:p>
          <w:p w:rsidR="0045791D" w:rsidRDefault="0045791D" w:rsidP="00D9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Таганрогский  институт имени А.П. Чехова (филиал) ФГБОУВО «Ростовский государственный экономический университет  (РИНХ)»- с 21.08.2017 г</w:t>
            </w:r>
          </w:p>
          <w:p w:rsidR="0045791D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является студентом  заочной формы обучения по специальности  «Логопедия»</w:t>
            </w:r>
          </w:p>
        </w:tc>
        <w:tc>
          <w:tcPr>
            <w:tcW w:w="2368" w:type="dxa"/>
          </w:tcPr>
          <w:p w:rsidR="0045791D" w:rsidRDefault="0045791D" w:rsidP="00D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79">
              <w:rPr>
                <w:rFonts w:ascii="Times New Roman" w:hAnsi="Times New Roman" w:cs="Times New Roman"/>
                <w:sz w:val="24"/>
                <w:szCs w:val="28"/>
              </w:rPr>
              <w:t>Учитель-логопед- основная.</w:t>
            </w:r>
          </w:p>
        </w:tc>
        <w:tc>
          <w:tcPr>
            <w:tcW w:w="3217" w:type="dxa"/>
          </w:tcPr>
          <w:p w:rsidR="0045791D" w:rsidRPr="00D3512C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791D" w:rsidRPr="00DB5EE7" w:rsidRDefault="008F17EF" w:rsidP="00D92BF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17EF">
              <w:rPr>
                <w:rFonts w:ascii="Times New Roman" w:hAnsi="Times New Roman" w:cs="Times New Roman"/>
                <w:sz w:val="24"/>
                <w:szCs w:val="28"/>
              </w:rPr>
              <w:t>2 г../2 г</w:t>
            </w:r>
          </w:p>
        </w:tc>
        <w:tc>
          <w:tcPr>
            <w:tcW w:w="1762" w:type="dxa"/>
          </w:tcPr>
          <w:p w:rsidR="0045791D" w:rsidRDefault="0045791D" w:rsidP="00D92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45791D" w:rsidRDefault="0045791D" w:rsidP="00D9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C1">
              <w:rPr>
                <w:rFonts w:ascii="Times New Roman" w:hAnsi="Times New Roman" w:cs="Times New Roman"/>
                <w:sz w:val="24"/>
                <w:szCs w:val="28"/>
              </w:rPr>
              <w:t>«Использование инновационных логопедических технологий в работе с детьми дошкольного возраста (4-6 лет)»</w:t>
            </w:r>
          </w:p>
        </w:tc>
      </w:tr>
      <w:tr w:rsidR="0045791D" w:rsidTr="00410F79">
        <w:trPr>
          <w:jc w:val="center"/>
        </w:trPr>
        <w:tc>
          <w:tcPr>
            <w:tcW w:w="503" w:type="dxa"/>
          </w:tcPr>
          <w:p w:rsidR="0045791D" w:rsidRDefault="0045791D" w:rsidP="00D92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39" w:type="dxa"/>
          </w:tcPr>
          <w:p w:rsidR="0045791D" w:rsidRPr="007164E3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Оксана</w:t>
            </w:r>
          </w:p>
          <w:p w:rsidR="0045791D" w:rsidRPr="007164E3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24.01.1981 г.</w:t>
            </w:r>
          </w:p>
        </w:tc>
        <w:tc>
          <w:tcPr>
            <w:tcW w:w="2782" w:type="dxa"/>
          </w:tcPr>
          <w:p w:rsidR="0045791D" w:rsidRPr="007164E3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Константиновский педагогический колледж</w:t>
            </w:r>
          </w:p>
          <w:p w:rsidR="0045791D" w:rsidRPr="007164E3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19 июня  2001 г.</w:t>
            </w:r>
          </w:p>
          <w:p w:rsidR="0045791D" w:rsidRPr="007164E3" w:rsidRDefault="0045791D" w:rsidP="00D92B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45791D" w:rsidRDefault="0045791D" w:rsidP="00D92BFB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АК 0251806</w:t>
            </w:r>
            <w:r w:rsidRPr="00E4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 детей дошкольного возраста</w:t>
            </w:r>
          </w:p>
          <w:p w:rsidR="0045791D" w:rsidRPr="007164E3" w:rsidRDefault="0045791D" w:rsidP="00D92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5791D" w:rsidRPr="007164E3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ФГОУВПО</w:t>
            </w:r>
          </w:p>
          <w:p w:rsidR="0045791D" w:rsidRPr="007164E3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  <w:p w:rsidR="0045791D" w:rsidRPr="007164E3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30 апреля 2010г</w:t>
            </w:r>
          </w:p>
          <w:p w:rsidR="0045791D" w:rsidRPr="007164E3" w:rsidRDefault="0045791D" w:rsidP="00D92B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45791D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ВСГ 4915081</w:t>
            </w:r>
          </w:p>
          <w:p w:rsidR="0045791D" w:rsidRPr="008E18E9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91D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3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45791D" w:rsidRPr="008E18E9" w:rsidRDefault="0045791D" w:rsidP="00D92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91D" w:rsidRPr="008E18E9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91D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91D" w:rsidRPr="008E18E9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91D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91D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91D" w:rsidRPr="008E18E9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45791D" w:rsidRPr="007164E3" w:rsidRDefault="0045791D" w:rsidP="00D92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-основная</w:t>
            </w:r>
          </w:p>
        </w:tc>
        <w:tc>
          <w:tcPr>
            <w:tcW w:w="3217" w:type="dxa"/>
          </w:tcPr>
          <w:p w:rsidR="0045791D" w:rsidRPr="007164E3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С 10.04.2017 по 24.04.2017 72 часа</w:t>
            </w:r>
          </w:p>
          <w:p w:rsidR="0045791D" w:rsidRPr="007164E3" w:rsidRDefault="0045791D" w:rsidP="00D92B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ГБПОУ РО «Константиновский педагогический колледж»</w:t>
            </w:r>
          </w:p>
          <w:p w:rsidR="0045791D" w:rsidRPr="007164E3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проблеме «Современные подходы к обучению и воспитанию дошкольников в условиях реализации ФГОС ДО»</w:t>
            </w:r>
          </w:p>
        </w:tc>
        <w:tc>
          <w:tcPr>
            <w:tcW w:w="1418" w:type="dxa"/>
          </w:tcPr>
          <w:p w:rsidR="0045791D" w:rsidRPr="007164E3" w:rsidRDefault="00001D64" w:rsidP="00D92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="00F71067">
              <w:rPr>
                <w:rFonts w:ascii="Times New Roman" w:eastAsia="Times New Roman" w:hAnsi="Times New Roman" w:cs="Times New Roman"/>
                <w:sz w:val="24"/>
                <w:szCs w:val="24"/>
              </w:rPr>
              <w:t>л.9 мес./14л</w:t>
            </w:r>
          </w:p>
        </w:tc>
        <w:tc>
          <w:tcPr>
            <w:tcW w:w="1762" w:type="dxa"/>
          </w:tcPr>
          <w:p w:rsidR="0045791D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 МУ «Отдел образования Администрации Константиновского района» от  02.09.2014 г. № 105 л/с</w:t>
            </w:r>
          </w:p>
          <w:p w:rsidR="0045791D" w:rsidRDefault="0045791D" w:rsidP="00D92BF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Почетная грамота Администрации Константиновского района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распоряжение  от 14.09.2015 г. № 196</w:t>
            </w:r>
          </w:p>
          <w:p w:rsidR="0045791D" w:rsidRDefault="0045791D" w:rsidP="00D92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204">
              <w:rPr>
                <w:rFonts w:ascii="Times New Roman" w:hAnsi="Times New Roman" w:cs="Times New Roman"/>
                <w:sz w:val="24"/>
                <w:szCs w:val="28"/>
              </w:rPr>
              <w:t>Благодарность атамана ГКО «Станица Константиновская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5791D" w:rsidRPr="007164E3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45791D" w:rsidRDefault="0045791D" w:rsidP="00D92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«Развитие речи детей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раннего возраста(2-3 года)</w:t>
            </w:r>
            <w:r w:rsidR="00410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F4609">
              <w:rPr>
                <w:rFonts w:ascii="Times New Roman" w:hAnsi="Times New Roman" w:cs="Times New Roman"/>
                <w:sz w:val="24"/>
                <w:szCs w:val="28"/>
              </w:rPr>
              <w:t>средствами устного народного творчества»</w:t>
            </w:r>
          </w:p>
        </w:tc>
      </w:tr>
      <w:tr w:rsidR="0045791D" w:rsidTr="00410F79">
        <w:trPr>
          <w:jc w:val="center"/>
        </w:trPr>
        <w:tc>
          <w:tcPr>
            <w:tcW w:w="503" w:type="dxa"/>
          </w:tcPr>
          <w:p w:rsidR="0045791D" w:rsidRDefault="0045791D" w:rsidP="00D92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39" w:type="dxa"/>
          </w:tcPr>
          <w:p w:rsidR="0045791D" w:rsidRPr="007164E3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 Светлана Николаевна, 13.10.1978 г.</w:t>
            </w:r>
          </w:p>
        </w:tc>
        <w:tc>
          <w:tcPr>
            <w:tcW w:w="2782" w:type="dxa"/>
          </w:tcPr>
          <w:p w:rsidR="0045791D" w:rsidRPr="008E18E9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E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Константиновский педагогический колледж</w:t>
            </w:r>
          </w:p>
          <w:p w:rsidR="0045791D" w:rsidRPr="008E18E9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E9">
              <w:rPr>
                <w:rFonts w:ascii="Times New Roman" w:eastAsia="Times New Roman" w:hAnsi="Times New Roman" w:cs="Times New Roman"/>
                <w:sz w:val="24"/>
                <w:szCs w:val="24"/>
              </w:rPr>
              <w:t>9 июня 1997г.</w:t>
            </w:r>
          </w:p>
          <w:p w:rsidR="0045791D" w:rsidRPr="008E18E9" w:rsidRDefault="0045791D" w:rsidP="00D92B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45791D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E9">
              <w:rPr>
                <w:rFonts w:ascii="Times New Roman" w:eastAsia="Times New Roman" w:hAnsi="Times New Roman" w:cs="Times New Roman"/>
                <w:sz w:val="24"/>
                <w:szCs w:val="24"/>
              </w:rPr>
              <w:t>МО № 011254</w:t>
            </w:r>
          </w:p>
          <w:p w:rsidR="0045791D" w:rsidRPr="007164E3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2368" w:type="dxa"/>
          </w:tcPr>
          <w:p w:rsidR="0045791D" w:rsidRDefault="0045791D" w:rsidP="00D92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r w:rsidR="00410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-основная</w:t>
            </w:r>
          </w:p>
        </w:tc>
        <w:tc>
          <w:tcPr>
            <w:tcW w:w="3217" w:type="dxa"/>
          </w:tcPr>
          <w:p w:rsidR="0045791D" w:rsidRPr="008E18E9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18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05.02.2018 по 19.02.2018 72 часа</w:t>
            </w:r>
          </w:p>
          <w:p w:rsidR="0045791D" w:rsidRPr="008E18E9" w:rsidRDefault="0045791D" w:rsidP="00D92B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ГБПОУ РО «Константиновский педагогический колледж»</w:t>
            </w:r>
          </w:p>
          <w:p w:rsidR="0045791D" w:rsidRPr="007164E3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 проблеме «Профессиональная компетентность воспитателя ДОО в соответствии с ФГОС ДО и профессиональным</w:t>
            </w:r>
          </w:p>
        </w:tc>
        <w:tc>
          <w:tcPr>
            <w:tcW w:w="1418" w:type="dxa"/>
          </w:tcPr>
          <w:p w:rsidR="0045791D" w:rsidRDefault="00001D64" w:rsidP="00D92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457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мес./18</w:t>
            </w:r>
            <w:r w:rsidR="00457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л.7 мес.</w:t>
            </w:r>
          </w:p>
        </w:tc>
        <w:tc>
          <w:tcPr>
            <w:tcW w:w="1762" w:type="dxa"/>
          </w:tcPr>
          <w:p w:rsidR="0045791D" w:rsidRDefault="0045791D" w:rsidP="00D92BFB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  «Отдел образования»</w:t>
            </w:r>
          </w:p>
          <w:p w:rsidR="0045791D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  № 197 от 07.09.2009 г.</w:t>
            </w:r>
          </w:p>
          <w:p w:rsidR="0045791D" w:rsidRDefault="0045791D" w:rsidP="00D92BF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 Администрации Константиновского района –распоряжение  от 30.08.2011 г. № 220</w:t>
            </w:r>
          </w:p>
          <w:p w:rsidR="0045791D" w:rsidRDefault="0045791D" w:rsidP="00D92BF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 Министерства Общего и Профессионального развития Ростовской области. Приказ  от 06.09.2013 г. № 29-н</w:t>
            </w:r>
          </w:p>
          <w:p w:rsidR="0045791D" w:rsidRDefault="0045791D" w:rsidP="00D92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20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Благодарность атамана ГКО «Станица Константиновская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5791D" w:rsidRPr="000E47AA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45791D" w:rsidRDefault="0045791D" w:rsidP="00D92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«Развитие познавательной активности детей дошкольного возраста в экспериментальной деятельности»</w:t>
            </w:r>
          </w:p>
        </w:tc>
      </w:tr>
      <w:tr w:rsidR="0045791D" w:rsidTr="00410F79">
        <w:trPr>
          <w:jc w:val="center"/>
        </w:trPr>
        <w:tc>
          <w:tcPr>
            <w:tcW w:w="503" w:type="dxa"/>
          </w:tcPr>
          <w:p w:rsidR="0045791D" w:rsidRDefault="0045791D" w:rsidP="00D92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939" w:type="dxa"/>
          </w:tcPr>
          <w:p w:rsidR="0045791D" w:rsidRPr="007164E3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Рябуха Светлана</w:t>
            </w:r>
          </w:p>
          <w:p w:rsidR="0045791D" w:rsidRPr="007164E3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26.02. 1972</w:t>
            </w:r>
          </w:p>
        </w:tc>
        <w:tc>
          <w:tcPr>
            <w:tcW w:w="2782" w:type="dxa"/>
          </w:tcPr>
          <w:p w:rsidR="0045791D" w:rsidRPr="007164E3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Константиновское педагогическое училище</w:t>
            </w:r>
          </w:p>
          <w:p w:rsidR="0045791D" w:rsidRPr="007164E3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28 июня 1993 г.</w:t>
            </w:r>
          </w:p>
          <w:p w:rsidR="0045791D" w:rsidRPr="007164E3" w:rsidRDefault="0045791D" w:rsidP="00D92B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45791D" w:rsidRPr="007164E3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ПТ № 181795 Преподавание в начальных классах</w:t>
            </w:r>
          </w:p>
        </w:tc>
        <w:tc>
          <w:tcPr>
            <w:tcW w:w="2368" w:type="dxa"/>
          </w:tcPr>
          <w:p w:rsidR="0045791D" w:rsidRPr="007164E3" w:rsidRDefault="0045791D" w:rsidP="00D92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r w:rsidR="00410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-основная</w:t>
            </w:r>
          </w:p>
        </w:tc>
        <w:tc>
          <w:tcPr>
            <w:tcW w:w="3217" w:type="dxa"/>
          </w:tcPr>
          <w:p w:rsidR="0045791D" w:rsidRPr="007164E3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С 10.04.2017 по 24.04.2017 72 часа</w:t>
            </w:r>
          </w:p>
          <w:p w:rsidR="0045791D" w:rsidRPr="007164E3" w:rsidRDefault="0045791D" w:rsidP="00D92B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ГБПОУ РО «Константиновский педагогический колледж»</w:t>
            </w:r>
          </w:p>
          <w:p w:rsidR="0045791D" w:rsidRPr="007164E3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проблеме «Современные подходы к обучению и воспитанию дошкольников в условиях реализации ФГОС ДО»</w:t>
            </w:r>
          </w:p>
        </w:tc>
        <w:tc>
          <w:tcPr>
            <w:tcW w:w="1418" w:type="dxa"/>
          </w:tcPr>
          <w:p w:rsidR="0045791D" w:rsidRPr="007164E3" w:rsidRDefault="00AA35B2" w:rsidP="00D92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л.10 мес./17 л.11</w:t>
            </w:r>
            <w:r w:rsidR="00457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762" w:type="dxa"/>
          </w:tcPr>
          <w:p w:rsidR="0045791D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 «Отдел образования» - приказ  № 197 от 07.09.2009 г</w:t>
            </w:r>
          </w:p>
          <w:p w:rsidR="0045791D" w:rsidRDefault="0045791D" w:rsidP="00410F7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 МУ «Отдел образования Администрации Константиновского района» от 07.12.2015 г. № 113 л/с</w:t>
            </w:r>
          </w:p>
          <w:p w:rsidR="0045791D" w:rsidRPr="00410F79" w:rsidRDefault="0045791D" w:rsidP="00410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204">
              <w:rPr>
                <w:rFonts w:ascii="Times New Roman" w:hAnsi="Times New Roman" w:cs="Times New Roman"/>
                <w:sz w:val="24"/>
                <w:szCs w:val="28"/>
              </w:rPr>
              <w:t>Благодарность атамана ГКО «Станица Константиновская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14" w:type="dxa"/>
          </w:tcPr>
          <w:p w:rsidR="0045791D" w:rsidRDefault="0045791D" w:rsidP="00D9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77">
              <w:rPr>
                <w:rFonts w:ascii="Times New Roman" w:hAnsi="Times New Roman" w:cs="Times New Roman"/>
                <w:sz w:val="24"/>
                <w:szCs w:val="28"/>
              </w:rPr>
              <w:t>«Интегрированный подход в организации двигательной деятельности младших дошкольников».</w:t>
            </w:r>
          </w:p>
        </w:tc>
      </w:tr>
      <w:tr w:rsidR="0045791D" w:rsidTr="00410F79">
        <w:trPr>
          <w:trHeight w:val="1833"/>
          <w:jc w:val="center"/>
        </w:trPr>
        <w:tc>
          <w:tcPr>
            <w:tcW w:w="503" w:type="dxa"/>
          </w:tcPr>
          <w:p w:rsidR="0045791D" w:rsidRDefault="0045791D" w:rsidP="00D92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39" w:type="dxa"/>
          </w:tcPr>
          <w:p w:rsidR="0045791D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Самохина Ирина Витальевна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5791D" w:rsidRPr="007164E3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10.06.1982</w:t>
            </w:r>
          </w:p>
        </w:tc>
        <w:tc>
          <w:tcPr>
            <w:tcW w:w="2782" w:type="dxa"/>
          </w:tcPr>
          <w:p w:rsidR="0045791D" w:rsidRPr="007164E3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Константиновский педагогический колледж</w:t>
            </w:r>
          </w:p>
          <w:p w:rsidR="0045791D" w:rsidRPr="007164E3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«Дошкольное образование»</w:t>
            </w:r>
          </w:p>
          <w:p w:rsidR="0045791D" w:rsidRPr="007164E3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10 июля 2009</w:t>
            </w:r>
          </w:p>
          <w:p w:rsidR="0045791D" w:rsidRPr="007164E3" w:rsidRDefault="0045791D" w:rsidP="00D92B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45791D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61 ПА0003965</w:t>
            </w:r>
          </w:p>
          <w:p w:rsidR="0045791D" w:rsidRPr="007164E3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2368" w:type="dxa"/>
          </w:tcPr>
          <w:p w:rsidR="0045791D" w:rsidRPr="007164E3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основная</w:t>
            </w:r>
          </w:p>
        </w:tc>
        <w:tc>
          <w:tcPr>
            <w:tcW w:w="3217" w:type="dxa"/>
          </w:tcPr>
          <w:p w:rsidR="0045791D" w:rsidRPr="007164E3" w:rsidRDefault="0045791D" w:rsidP="00D92B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20.03.2017 по 03.04.2017 72 час</w:t>
            </w:r>
          </w:p>
          <w:p w:rsidR="0045791D" w:rsidRPr="007164E3" w:rsidRDefault="0045791D" w:rsidP="00D92B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ГБПОУ РО «Константиновский педагогический колледж»</w:t>
            </w:r>
          </w:p>
          <w:p w:rsidR="0045791D" w:rsidRPr="007164E3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проблеме «Современные подходы к обучению и воспитанию дошкольников в условиях реализации ФГОС ДО»</w:t>
            </w:r>
          </w:p>
        </w:tc>
        <w:tc>
          <w:tcPr>
            <w:tcW w:w="1418" w:type="dxa"/>
          </w:tcPr>
          <w:p w:rsidR="0045791D" w:rsidRPr="007164E3" w:rsidRDefault="002D06A2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л.1 мес./19</w:t>
            </w:r>
            <w:r w:rsidR="00457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л.1 мес.</w:t>
            </w:r>
          </w:p>
        </w:tc>
        <w:tc>
          <w:tcPr>
            <w:tcW w:w="1762" w:type="dxa"/>
          </w:tcPr>
          <w:p w:rsidR="0045791D" w:rsidRPr="00410F79" w:rsidRDefault="0045791D" w:rsidP="00410F7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Почетная грамота МУ «Отдел образования Администрации Константиновского района» от 07.12.2015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 № 113 л/с</w:t>
            </w:r>
          </w:p>
          <w:p w:rsidR="0045791D" w:rsidRPr="00410F79" w:rsidRDefault="0045791D" w:rsidP="00410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204">
              <w:rPr>
                <w:rFonts w:ascii="Times New Roman" w:hAnsi="Times New Roman" w:cs="Times New Roman"/>
                <w:sz w:val="24"/>
                <w:szCs w:val="28"/>
              </w:rPr>
              <w:t>Благодарность атамана ГКО «Станица Константиновская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14" w:type="dxa"/>
          </w:tcPr>
          <w:p w:rsidR="0045791D" w:rsidRDefault="0045791D" w:rsidP="00D9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7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«Формирование патриотических чувств старших дошкольников через художественно-эстетическое развитие»</w:t>
            </w:r>
          </w:p>
        </w:tc>
      </w:tr>
      <w:bookmarkEnd w:id="0"/>
      <w:tr w:rsidR="0045791D" w:rsidTr="00410F79">
        <w:trPr>
          <w:jc w:val="center"/>
        </w:trPr>
        <w:tc>
          <w:tcPr>
            <w:tcW w:w="503" w:type="dxa"/>
          </w:tcPr>
          <w:p w:rsidR="0045791D" w:rsidRDefault="0045791D" w:rsidP="00D92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939" w:type="dxa"/>
          </w:tcPr>
          <w:p w:rsidR="0045791D" w:rsidRPr="009F4609" w:rsidRDefault="00DA780C" w:rsidP="00D92B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Осипова </w:t>
            </w:r>
            <w:r w:rsidR="008F17EF">
              <w:rPr>
                <w:rFonts w:ascii="Times New Roman" w:hAnsi="Times New Roman" w:cs="Times New Roman"/>
                <w:sz w:val="24"/>
                <w:szCs w:val="28"/>
              </w:rPr>
              <w:t>Вера Николаевна</w:t>
            </w:r>
            <w:r w:rsidR="0045791D" w:rsidRPr="009F460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45791D" w:rsidRDefault="004C3BA2" w:rsidP="00D92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03.04.1974 г.</w:t>
            </w:r>
          </w:p>
        </w:tc>
        <w:tc>
          <w:tcPr>
            <w:tcW w:w="2782" w:type="dxa"/>
          </w:tcPr>
          <w:p w:rsidR="008F17EF" w:rsidRPr="008F17EF" w:rsidRDefault="008F17EF" w:rsidP="008F17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17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Константиновский педагогический колледж- 27 июля 1998 г.</w:t>
            </w:r>
          </w:p>
          <w:p w:rsidR="008F17EF" w:rsidRPr="008F17EF" w:rsidRDefault="008F17EF" w:rsidP="008F17EF">
            <w:pP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8F17EF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Диплом</w:t>
            </w:r>
          </w:p>
          <w:p w:rsidR="0045791D" w:rsidRDefault="008F17EF" w:rsidP="008F1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7EF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СБ 0536036</w:t>
            </w:r>
          </w:p>
        </w:tc>
        <w:tc>
          <w:tcPr>
            <w:tcW w:w="2368" w:type="dxa"/>
          </w:tcPr>
          <w:p w:rsidR="0045791D" w:rsidRPr="008F17EF" w:rsidRDefault="0045791D" w:rsidP="00D92BF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8"/>
              </w:rPr>
            </w:pPr>
            <w:r w:rsidRPr="008F17EF">
              <w:rPr>
                <w:rFonts w:ascii="Times New Roman" w:hAnsi="Times New Roman" w:cs="Times New Roman"/>
                <w:sz w:val="24"/>
                <w:szCs w:val="28"/>
              </w:rPr>
              <w:t>Инструктор по физической культуре-основная</w:t>
            </w:r>
          </w:p>
          <w:p w:rsidR="0045791D" w:rsidRDefault="0045791D" w:rsidP="00D9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7EF">
              <w:rPr>
                <w:rFonts w:ascii="Times New Roman" w:hAnsi="Times New Roman" w:cs="Times New Roman"/>
                <w:sz w:val="24"/>
                <w:szCs w:val="28"/>
              </w:rPr>
              <w:t>Социальный педагог-внутреннее совместительство</w:t>
            </w:r>
          </w:p>
        </w:tc>
        <w:tc>
          <w:tcPr>
            <w:tcW w:w="3217" w:type="dxa"/>
          </w:tcPr>
          <w:p w:rsidR="008F17EF" w:rsidRPr="008F17EF" w:rsidRDefault="008F17EF" w:rsidP="008F17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1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05.02.2018 – 19.02.2018 г.</w:t>
            </w:r>
          </w:p>
          <w:p w:rsidR="008F17EF" w:rsidRPr="008F17EF" w:rsidRDefault="008F17EF" w:rsidP="008F17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1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ГБПОУ РО «Константиновский педагогический колледж» по дополнительной профессиональной программе «Профессиональная компетентность воспитателя ДОО в соответствии с ФГОС ДО и профессиональным стандартом «Педагог», 72 ч.</w:t>
            </w:r>
          </w:p>
          <w:p w:rsidR="008F17EF" w:rsidRDefault="008F17EF" w:rsidP="008F1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8F17EF" w:rsidRPr="008F17EF" w:rsidRDefault="008F17EF" w:rsidP="008F17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1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15.07.2019 – 02.08.2019 г. </w:t>
            </w:r>
          </w:p>
          <w:p w:rsidR="008F17EF" w:rsidRPr="007164E3" w:rsidRDefault="008F17EF" w:rsidP="008F1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ЧОУ ДПО «Институт переподготовки и повышения квалификации» по дополнительной образовательной программе «Реализация ФГОС дошкольного образования для инструктора по физической культуре», 108 ч.</w:t>
            </w:r>
          </w:p>
        </w:tc>
        <w:tc>
          <w:tcPr>
            <w:tcW w:w="1418" w:type="dxa"/>
          </w:tcPr>
          <w:p w:rsidR="0045791D" w:rsidRPr="009F4609" w:rsidRDefault="00410F79" w:rsidP="00D92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 л.9 мес. /</w:t>
            </w:r>
            <w:r w:rsidR="008F17EF">
              <w:rPr>
                <w:rFonts w:ascii="Times New Roman" w:hAnsi="Times New Roman" w:cs="Times New Roman"/>
                <w:sz w:val="24"/>
                <w:szCs w:val="28"/>
              </w:rPr>
              <w:t xml:space="preserve">5 л. 6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мес.</w:t>
            </w:r>
          </w:p>
        </w:tc>
        <w:tc>
          <w:tcPr>
            <w:tcW w:w="1762" w:type="dxa"/>
          </w:tcPr>
          <w:p w:rsidR="0045791D" w:rsidRPr="009F4609" w:rsidRDefault="0045791D" w:rsidP="00D92B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14" w:type="dxa"/>
          </w:tcPr>
          <w:p w:rsidR="0045791D" w:rsidRDefault="00410F79" w:rsidP="00410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5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410F79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10F79">
              <w:rPr>
                <w:rStyle w:val="c2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Физкультурно-оздоровительная ра</w:t>
            </w:r>
            <w:r>
              <w:rPr>
                <w:rStyle w:val="c2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бота в ДОУ в условиях реализации </w:t>
            </w:r>
            <w:r w:rsidRPr="00410F79">
              <w:rPr>
                <w:rStyle w:val="c2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ФГОС</w:t>
            </w:r>
            <w:r>
              <w:rPr>
                <w:rStyle w:val="c2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</w:t>
            </w:r>
            <w:r w:rsidRPr="00410F79">
              <w:rPr>
                <w:rStyle w:val="c2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45791D" w:rsidTr="00410F79">
        <w:trPr>
          <w:jc w:val="center"/>
        </w:trPr>
        <w:tc>
          <w:tcPr>
            <w:tcW w:w="503" w:type="dxa"/>
          </w:tcPr>
          <w:p w:rsidR="0045791D" w:rsidRDefault="0045791D" w:rsidP="00D92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39" w:type="dxa"/>
          </w:tcPr>
          <w:p w:rsidR="00DA780C" w:rsidRDefault="0045791D" w:rsidP="00D9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3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410F79">
              <w:rPr>
                <w:rFonts w:ascii="Times New Roman" w:hAnsi="Times New Roman" w:cs="Times New Roman"/>
                <w:sz w:val="24"/>
                <w:szCs w:val="24"/>
              </w:rPr>
              <w:t>ратонкина Наталья Владимировна</w:t>
            </w:r>
          </w:p>
          <w:p w:rsidR="0045791D" w:rsidRPr="00E47B3D" w:rsidRDefault="0045791D" w:rsidP="00D9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3D">
              <w:rPr>
                <w:rFonts w:ascii="Times New Roman" w:hAnsi="Times New Roman" w:cs="Times New Roman"/>
                <w:sz w:val="24"/>
                <w:szCs w:val="24"/>
              </w:rPr>
              <w:t>31.07.1975 г.</w:t>
            </w:r>
          </w:p>
        </w:tc>
        <w:tc>
          <w:tcPr>
            <w:tcW w:w="2782" w:type="dxa"/>
          </w:tcPr>
          <w:p w:rsidR="0045791D" w:rsidRPr="0046021F" w:rsidRDefault="0045791D" w:rsidP="00410F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1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Константиновское педагогическое училище-</w:t>
            </w:r>
          </w:p>
          <w:p w:rsidR="0045791D" w:rsidRPr="0046021F" w:rsidRDefault="0045791D" w:rsidP="00410F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1F">
              <w:rPr>
                <w:rFonts w:ascii="Times New Roman" w:eastAsia="Times New Roman" w:hAnsi="Times New Roman" w:cs="Times New Roman"/>
                <w:sz w:val="24"/>
                <w:szCs w:val="24"/>
              </w:rPr>
              <w:t>25 мая 1994 г</w:t>
            </w:r>
          </w:p>
          <w:p w:rsidR="0045791D" w:rsidRPr="0046021F" w:rsidRDefault="0045791D" w:rsidP="00410F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45791D" w:rsidRPr="00E47B3D" w:rsidRDefault="0045791D" w:rsidP="00410F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3D">
              <w:rPr>
                <w:rFonts w:ascii="Times New Roman" w:eastAsia="Times New Roman" w:hAnsi="Times New Roman" w:cs="Times New Roman"/>
                <w:sz w:val="24"/>
                <w:szCs w:val="24"/>
              </w:rPr>
              <w:t>СТ № 883560</w:t>
            </w:r>
          </w:p>
          <w:p w:rsidR="0045791D" w:rsidRPr="00E47B3D" w:rsidRDefault="0045791D" w:rsidP="00410F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Преподавание в </w:t>
            </w:r>
            <w:r w:rsidRPr="00E47B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начальных классах</w:t>
            </w:r>
          </w:p>
        </w:tc>
        <w:tc>
          <w:tcPr>
            <w:tcW w:w="2368" w:type="dxa"/>
          </w:tcPr>
          <w:p w:rsidR="0045791D" w:rsidRPr="00E47B3D" w:rsidRDefault="0045791D" w:rsidP="00D9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Воспитатель-основная</w:t>
            </w:r>
          </w:p>
        </w:tc>
        <w:tc>
          <w:tcPr>
            <w:tcW w:w="3217" w:type="dxa"/>
          </w:tcPr>
          <w:p w:rsidR="0045791D" w:rsidRPr="00E47B3D" w:rsidRDefault="0045791D" w:rsidP="00D92B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47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 20.03.2017 по 03.04.2017 72 часа</w:t>
            </w:r>
          </w:p>
          <w:p w:rsidR="0045791D" w:rsidRPr="00E47B3D" w:rsidRDefault="0045791D" w:rsidP="00D92B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47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ГБПОУ РО «Константиновский педагогический колледж»</w:t>
            </w:r>
          </w:p>
          <w:p w:rsidR="0045791D" w:rsidRPr="007164E3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По проблеме «Современные подходы к обучению и </w:t>
            </w:r>
            <w:r w:rsidRPr="00E47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воспитанию дошкольников в условиях реализации ФГОС ДО»</w:t>
            </w:r>
          </w:p>
        </w:tc>
        <w:tc>
          <w:tcPr>
            <w:tcW w:w="1418" w:type="dxa"/>
          </w:tcPr>
          <w:p w:rsidR="0045791D" w:rsidRDefault="002D06A2" w:rsidP="0041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6A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л.10 мес./19</w:t>
            </w:r>
            <w:r w:rsidR="00AA35B2">
              <w:rPr>
                <w:rFonts w:ascii="Times New Roman" w:hAnsi="Times New Roman" w:cs="Times New Roman"/>
                <w:sz w:val="24"/>
                <w:szCs w:val="28"/>
              </w:rPr>
              <w:t xml:space="preserve"> л.4</w:t>
            </w:r>
            <w:r w:rsidR="00DB5EE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5791D" w:rsidRPr="002D06A2">
              <w:rPr>
                <w:rFonts w:ascii="Times New Roman" w:hAnsi="Times New Roman" w:cs="Times New Roman"/>
                <w:sz w:val="24"/>
                <w:szCs w:val="28"/>
              </w:rPr>
              <w:t xml:space="preserve"> мес.</w:t>
            </w:r>
          </w:p>
        </w:tc>
        <w:tc>
          <w:tcPr>
            <w:tcW w:w="1762" w:type="dxa"/>
          </w:tcPr>
          <w:p w:rsidR="0045791D" w:rsidRPr="003020DF" w:rsidRDefault="0045791D" w:rsidP="00D9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F">
              <w:rPr>
                <w:rFonts w:ascii="Times New Roman" w:hAnsi="Times New Roman" w:cs="Times New Roman"/>
                <w:sz w:val="24"/>
                <w:szCs w:val="24"/>
              </w:rPr>
              <w:t>Почетная грамота «Отдел образования» - приказ от 20.09.2010 г. № 342</w:t>
            </w:r>
          </w:p>
          <w:p w:rsidR="0045791D" w:rsidRDefault="0045791D" w:rsidP="00D92BF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Благодарственное письмо Министерства Общего и Профессионального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Ростовской области .Приказ  от 19.09.2012 г. № 49-н</w:t>
            </w:r>
          </w:p>
          <w:p w:rsidR="0045791D" w:rsidRDefault="0045791D" w:rsidP="00D92BF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45791D" w:rsidRPr="003020DF" w:rsidRDefault="0045791D" w:rsidP="00D92BF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1D" w:rsidRPr="00410F79" w:rsidRDefault="0045791D" w:rsidP="00D92BF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20DF">
              <w:rPr>
                <w:rFonts w:ascii="Times New Roman" w:hAnsi="Times New Roman" w:cs="Times New Roman"/>
                <w:sz w:val="24"/>
                <w:szCs w:val="24"/>
              </w:rPr>
              <w:t>Почетная грамота МУ «Отдел образования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0F79">
              <w:rPr>
                <w:rFonts w:ascii="Times New Roman" w:hAnsi="Times New Roman" w:cs="Times New Roman"/>
                <w:sz w:val="24"/>
                <w:szCs w:val="28"/>
              </w:rPr>
              <w:t>Константиновского района»  - приказ от 07.12.2015 г. № 113 л/с.</w:t>
            </w:r>
          </w:p>
          <w:p w:rsidR="0045791D" w:rsidRDefault="0045791D" w:rsidP="00D9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04">
              <w:rPr>
                <w:rFonts w:ascii="Times New Roman" w:hAnsi="Times New Roman" w:cs="Times New Roman"/>
                <w:sz w:val="24"/>
                <w:szCs w:val="28"/>
              </w:rPr>
              <w:t>Благодарность атамана ГКО «Станица Константиновская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5791D" w:rsidRDefault="00410F79" w:rsidP="00D92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5791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45791D" w:rsidRDefault="0045791D" w:rsidP="00D92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204">
              <w:rPr>
                <w:rFonts w:ascii="Times New Roman" w:hAnsi="Times New Roman" w:cs="Times New Roman"/>
                <w:sz w:val="24"/>
                <w:szCs w:val="28"/>
              </w:rPr>
              <w:t xml:space="preserve">Грамота Войскового казачьего общества «Всевеликое войско Донское», </w:t>
            </w:r>
            <w:r w:rsidRPr="00E9720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Ростов-на-Дону,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14" w:type="dxa"/>
          </w:tcPr>
          <w:p w:rsidR="0045791D" w:rsidRDefault="0045791D" w:rsidP="0041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7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«Воспитание у дошкольников социальных умений и навыков в процессе игровой деятельности в </w:t>
            </w:r>
            <w:r w:rsidRPr="00C6317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ДОО»</w:t>
            </w:r>
          </w:p>
        </w:tc>
      </w:tr>
      <w:tr w:rsidR="0045791D" w:rsidTr="00410F79">
        <w:trPr>
          <w:jc w:val="center"/>
        </w:trPr>
        <w:tc>
          <w:tcPr>
            <w:tcW w:w="503" w:type="dxa"/>
          </w:tcPr>
          <w:p w:rsidR="0045791D" w:rsidRDefault="002D1415" w:rsidP="00D92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939" w:type="dxa"/>
          </w:tcPr>
          <w:p w:rsidR="0045791D" w:rsidRDefault="0045791D" w:rsidP="00D9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Тиньгаева Ольга Викторовна,</w:t>
            </w:r>
          </w:p>
          <w:p w:rsidR="0045791D" w:rsidRPr="00E47B3D" w:rsidRDefault="0045791D" w:rsidP="00D9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07.01.1972 г.</w:t>
            </w:r>
          </w:p>
        </w:tc>
        <w:tc>
          <w:tcPr>
            <w:tcW w:w="2782" w:type="dxa"/>
          </w:tcPr>
          <w:p w:rsidR="0045791D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 МТ № 429531 Константиновское педагогическое училище Ростовской области от 27.06.1991 г</w:t>
            </w:r>
          </w:p>
          <w:p w:rsidR="0045791D" w:rsidRDefault="0045791D" w:rsidP="00D92BFB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«Воспитатель в дошкольных учреждениях»</w:t>
            </w:r>
          </w:p>
          <w:p w:rsidR="0045791D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 РТ № 749282 Ростовское-на-Дону училище культуры от 19.06 1997 г</w:t>
            </w:r>
          </w:p>
          <w:p w:rsidR="0045791D" w:rsidRPr="0046021F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Культурно-досуговая деятельность и народное художественное творчество по специальности организатор досуга, руководитель оркестра народных инструментов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8" w:type="dxa"/>
          </w:tcPr>
          <w:p w:rsidR="0045791D" w:rsidRPr="00E47B3D" w:rsidRDefault="0045791D" w:rsidP="00D9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руководитель-основная</w:t>
            </w:r>
          </w:p>
        </w:tc>
        <w:tc>
          <w:tcPr>
            <w:tcW w:w="3217" w:type="dxa"/>
          </w:tcPr>
          <w:p w:rsidR="0045791D" w:rsidRPr="00942DCC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D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 29.01.2018 по 07.3.2018 г. 72 часа </w:t>
            </w:r>
          </w:p>
          <w:p w:rsidR="0045791D" w:rsidRPr="00942DCC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D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3319 ПК № 0003336</w:t>
            </w:r>
          </w:p>
          <w:p w:rsidR="0045791D" w:rsidRPr="00942DCC" w:rsidRDefault="0045791D" w:rsidP="00D92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D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ООО «Столичный учебный центр»</w:t>
            </w:r>
          </w:p>
          <w:p w:rsidR="0045791D" w:rsidRPr="00E47B3D" w:rsidRDefault="0045791D" w:rsidP="00D92B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42D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проблеме «Музыка: Составление программ развития детей дошкольного возраста в соответствии с ФГОС ДО»</w:t>
            </w:r>
          </w:p>
        </w:tc>
        <w:tc>
          <w:tcPr>
            <w:tcW w:w="1418" w:type="dxa"/>
          </w:tcPr>
          <w:p w:rsidR="0045791D" w:rsidRDefault="00DB5EE7" w:rsidP="00D92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E7">
              <w:rPr>
                <w:rFonts w:ascii="Times New Roman" w:hAnsi="Times New Roman" w:cs="Times New Roman"/>
                <w:sz w:val="24"/>
                <w:szCs w:val="28"/>
              </w:rPr>
              <w:t>26 л./26</w:t>
            </w:r>
            <w:r w:rsidR="0045791D" w:rsidRPr="00DB5EE7">
              <w:rPr>
                <w:rFonts w:ascii="Times New Roman" w:hAnsi="Times New Roman" w:cs="Times New Roman"/>
                <w:sz w:val="24"/>
                <w:szCs w:val="28"/>
              </w:rPr>
              <w:t xml:space="preserve"> л.</w:t>
            </w:r>
          </w:p>
        </w:tc>
        <w:tc>
          <w:tcPr>
            <w:tcW w:w="1762" w:type="dxa"/>
          </w:tcPr>
          <w:p w:rsidR="0045791D" w:rsidRDefault="0045791D" w:rsidP="00D92BF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Отдел образования – приказ от 02.06.2001 г.</w:t>
            </w:r>
          </w:p>
          <w:p w:rsidR="0045791D" w:rsidRPr="003020DF" w:rsidRDefault="0045791D" w:rsidP="00D9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Общего и профессионального образования Ростовской области. Приказ № 81-Н от 01.08.2006 г.</w:t>
            </w:r>
          </w:p>
        </w:tc>
        <w:tc>
          <w:tcPr>
            <w:tcW w:w="2114" w:type="dxa"/>
          </w:tcPr>
          <w:p w:rsidR="0045791D" w:rsidRPr="00957271" w:rsidRDefault="0045791D" w:rsidP="00D9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2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«Развитие творческих способностей детей дошкольного возраста и эмоционально-познавательной сферы через различные виды музыкальной деятельности».</w:t>
            </w:r>
          </w:p>
        </w:tc>
      </w:tr>
    </w:tbl>
    <w:p w:rsidR="00792A55" w:rsidRDefault="00792A55"/>
    <w:sectPr w:rsidR="00792A55" w:rsidSect="004579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791D"/>
    <w:rsid w:val="00001D64"/>
    <w:rsid w:val="002D06A2"/>
    <w:rsid w:val="002D1415"/>
    <w:rsid w:val="00351131"/>
    <w:rsid w:val="00410F79"/>
    <w:rsid w:val="0045791D"/>
    <w:rsid w:val="004C3BA2"/>
    <w:rsid w:val="006E70D5"/>
    <w:rsid w:val="00792A55"/>
    <w:rsid w:val="008F17EF"/>
    <w:rsid w:val="00AA35B2"/>
    <w:rsid w:val="00C253C9"/>
    <w:rsid w:val="00DA780C"/>
    <w:rsid w:val="00DB5EE7"/>
    <w:rsid w:val="00F7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9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">
    <w:name w:val="c15"/>
    <w:basedOn w:val="a0"/>
    <w:rsid w:val="00410F79"/>
  </w:style>
  <w:style w:type="character" w:customStyle="1" w:styleId="c29">
    <w:name w:val="c29"/>
    <w:basedOn w:val="a0"/>
    <w:rsid w:val="00410F79"/>
  </w:style>
  <w:style w:type="paragraph" w:styleId="a4">
    <w:name w:val="Balloon Text"/>
    <w:basedOn w:val="a"/>
    <w:link w:val="a5"/>
    <w:uiPriority w:val="99"/>
    <w:semiHidden/>
    <w:unhideWhenUsed/>
    <w:rsid w:val="00DA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8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91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5">
    <w:name w:val="c15"/>
    <w:basedOn w:val="a0"/>
    <w:rsid w:val="00410F79"/>
  </w:style>
  <w:style w:type="character" w:customStyle="1" w:styleId="c29">
    <w:name w:val="c29"/>
    <w:basedOn w:val="a0"/>
    <w:rsid w:val="00410F79"/>
  </w:style>
  <w:style w:type="paragraph" w:styleId="a4">
    <w:name w:val="Balloon Text"/>
    <w:basedOn w:val="a"/>
    <w:link w:val="a5"/>
    <w:uiPriority w:val="99"/>
    <w:semiHidden/>
    <w:unhideWhenUsed/>
    <w:rsid w:val="00DA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8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Vinogradinka</dc:creator>
  <cp:lastModifiedBy>123</cp:lastModifiedBy>
  <cp:revision>7</cp:revision>
  <cp:lastPrinted>2019-10-14T11:43:00Z</cp:lastPrinted>
  <dcterms:created xsi:type="dcterms:W3CDTF">2019-08-15T10:53:00Z</dcterms:created>
  <dcterms:modified xsi:type="dcterms:W3CDTF">2020-06-26T06:27:00Z</dcterms:modified>
</cp:coreProperties>
</file>