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88652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sdtEndPr>
      <w:sdtContent>
        <w:p w:rsidR="00075DAB" w:rsidRDefault="00075DAB" w:rsidP="00075DAB"/>
        <w:p w:rsidR="00075DAB" w:rsidRDefault="00075DAB" w:rsidP="00075DA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91B8E5B" wp14:editId="5130F4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75DAB" w:rsidRDefault="00075DAB" w:rsidP="00075DA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075DAB" w:rsidRDefault="00075DAB" w:rsidP="00075DA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75DAB" w:rsidRDefault="00075DAB" w:rsidP="00075DAB"/>
        <w:tbl>
          <w:tblPr>
            <w:tblpPr w:leftFromText="180" w:rightFromText="180" w:horzAnchor="margin" w:tblpXSpec="center" w:tblpY="1245"/>
            <w:tblW w:w="382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61"/>
          </w:tblGrid>
          <w:tr w:rsidR="00075DAB" w:rsidTr="008C7C98">
            <w:trPr>
              <w:trHeight w:val="7453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Отчет о результатах </w:t>
                </w:r>
              </w:p>
              <w:p w:rsid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самообследования </w:t>
                </w: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szCs w:val="32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>муниципального бюджетного дошкольного</w:t>
                </w:r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образовательного учреждения</w:t>
                </w: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Pr="00C901F1" w:rsidRDefault="00075DAB" w:rsidP="008C7C98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sz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</w:rPr>
                  <w:t>з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>а 2</w:t>
                </w:r>
                <w:r w:rsidR="006256D1">
                  <w:rPr>
                    <w:rFonts w:ascii="Times New Roman" w:hAnsi="Times New Roman" w:cs="Times New Roman"/>
                    <w:b/>
                    <w:sz w:val="40"/>
                  </w:rPr>
                  <w:t>015-2016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 xml:space="preserve"> учебный год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75DAB" w:rsidRPr="00075DAB" w:rsidRDefault="006256D1" w:rsidP="008C7C9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>2016</w:t>
                    </w:r>
                    <w:r w:rsidR="00075DAB" w:rsidRPr="00075DAB">
                      <w:rPr>
                        <w:rFonts w:ascii="Times New Roman" w:hAnsi="Times New Roman" w:cs="Times New Roman"/>
                        <w:sz w:val="32"/>
                      </w:rPr>
                      <w:t xml:space="preserve"> год</w:t>
                    </w:r>
                  </w:p>
                </w:sdtContent>
              </w:sdt>
              <w:p w:rsidR="00075DAB" w:rsidRDefault="00075DAB" w:rsidP="008C7C98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</w:tc>
          </w:tr>
        </w:tbl>
        <w:p w:rsidR="00075DAB" w:rsidRDefault="00075DAB" w:rsidP="00075DAB"/>
        <w:p w:rsidR="00075DAB" w:rsidRDefault="00075DAB" w:rsidP="00075DAB">
          <w:pP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  <w:br w:type="page"/>
          </w:r>
        </w:p>
      </w:sdtContent>
    </w:sdt>
    <w:p w:rsidR="00075DAB" w:rsidRPr="007400C2" w:rsidRDefault="00075DAB" w:rsidP="00740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4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деятельность.</w:t>
      </w:r>
    </w:p>
    <w:p w:rsidR="00075DAB" w:rsidRPr="0080514E" w:rsidRDefault="00075DAB" w:rsidP="007400C2">
      <w:pPr>
        <w:spacing w:before="100" w:beforeAutospacing="1"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7400C2" w:rsidRDefault="00075DAB" w:rsidP="007400C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075DAB" w:rsidRPr="007400C2" w:rsidRDefault="00075DAB" w:rsidP="007400C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- суббота, воскресенье,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075DAB" w:rsidRPr="00334C43" w:rsidRDefault="007400C2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посещает  -  79</w:t>
      </w:r>
      <w:r w:rsidR="0007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</w:t>
      </w:r>
    </w:p>
    <w:p w:rsidR="00075DAB" w:rsidRPr="00334C43" w:rsidRDefault="00075DAB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075DAB" w:rsidRPr="00334C43" w:rsidRDefault="00075DAB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</w:t>
      </w:r>
      <w:r w:rsidR="006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– для детей 1, 8 - 3 лет – 17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334C43" w:rsidRDefault="00075DAB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</w:t>
      </w:r>
      <w:r w:rsidR="006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для детей с 3х до 5 лет – 33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75DAB" w:rsidRPr="00334C43" w:rsidRDefault="00075DAB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</w:t>
      </w:r>
      <w:r w:rsidR="006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– для детей с 5 до 7 лет – 29</w:t>
      </w: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334C43" w:rsidRDefault="00075DAB" w:rsidP="00075D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075DAB" w:rsidRPr="00334C43" w:rsidRDefault="00075DAB" w:rsidP="00075D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девочек – </w:t>
      </w:r>
      <w:r w:rsidR="006256D1">
        <w:rPr>
          <w:rFonts w:ascii="Times New Roman" w:eastAsia="Times New Roman" w:hAnsi="Times New Roman" w:cs="Times New Roman"/>
          <w:sz w:val="28"/>
          <w:szCs w:val="28"/>
          <w:lang w:eastAsia="ru-RU"/>
        </w:rPr>
        <w:t>33 (42 %) и 46 мальчиков (58</w:t>
      </w:r>
      <w:r w:rsidR="006256D1"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256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5DAB" w:rsidRPr="00334C43" w:rsidRDefault="00075DAB" w:rsidP="00075D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</w:t>
      </w:r>
      <w:r w:rsidR="0062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105</w:t>
      </w:r>
      <w:r w:rsidR="00F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075DAB" w:rsidRPr="0080514E" w:rsidRDefault="00075DAB" w:rsidP="007400C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075DAB" w:rsidRPr="0080514E" w:rsidRDefault="00075DAB" w:rsidP="00075DAB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Лицензии на право ведения образовательной деятельности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регистрационный</w:t>
      </w:r>
      <w:proofErr w:type="gramEnd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1564 </w:t>
      </w:r>
    </w:p>
    <w:p w:rsidR="00075DAB" w:rsidRPr="0080514E" w:rsidRDefault="00075DAB" w:rsidP="00075DAB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Серия 61 № 000681, Срок действия - бессрочно.</w:t>
      </w:r>
    </w:p>
    <w:p w:rsidR="00075DAB" w:rsidRPr="0080514E" w:rsidRDefault="00075DAB" w:rsidP="00075DAB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Лицензии на право осуществления медицинской деятельности № ЛО-61-01-001327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</w:p>
    <w:p w:rsidR="00075DAB" w:rsidRPr="0080514E" w:rsidRDefault="00075DAB" w:rsidP="00075DAB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08. 09.2010 г.; </w:t>
      </w:r>
    </w:p>
    <w:p w:rsidR="00075DAB" w:rsidRPr="0080514E" w:rsidRDefault="00075DAB" w:rsidP="00075D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 с учредителем от 27.06.2011г.;</w:t>
      </w:r>
    </w:p>
    <w:p w:rsidR="00075DAB" w:rsidRPr="0080514E" w:rsidRDefault="00075DAB" w:rsidP="007400C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075DAB" w:rsidRPr="0080514E" w:rsidRDefault="00075DAB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075DAB" w:rsidRDefault="00075DAB" w:rsidP="0074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«Об основных гарантиях прав ребёнка Российской Федерации».</w:t>
      </w:r>
    </w:p>
    <w:p w:rsidR="007400C2" w:rsidRPr="0080514E" w:rsidRDefault="007400C2" w:rsidP="0074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Конвенцией ООН о правах ребёнка.</w:t>
      </w:r>
    </w:p>
    <w:p w:rsidR="00075DAB" w:rsidRPr="0080514E" w:rsidRDefault="00075DAB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 (Зарегистрировано в Минюсте России 26.09.2013 N 30038)</w:t>
      </w:r>
    </w:p>
    <w:p w:rsidR="00075DAB" w:rsidRPr="0080514E" w:rsidRDefault="007400C2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="00075DA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Приказом Министерства образования и науки Российской Федерации </w:t>
      </w:r>
      <w:r w:rsidR="005C4A45" w:rsidRPr="005C4A45">
        <w:rPr>
          <w:rFonts w:ascii="Times New Roman" w:hAnsi="Times New Roman" w:cs="Times New Roman"/>
          <w:sz w:val="24"/>
          <w:szCs w:val="24"/>
        </w:rPr>
        <w:t>от 14.11.2013г №1155</w:t>
      </w:r>
      <w:r w:rsidR="005C4A45">
        <w:rPr>
          <w:rFonts w:ascii="Times New Roman" w:hAnsi="Times New Roman" w:cs="Times New Roman"/>
          <w:sz w:val="24"/>
          <w:szCs w:val="24"/>
        </w:rPr>
        <w:t xml:space="preserve"> </w:t>
      </w:r>
      <w:r w:rsidR="005C4A45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5DA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5C4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5DAB" w:rsidRPr="0080514E" w:rsidRDefault="007400C2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75DA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 w:rsidR="00075DAB" w:rsidRPr="005C4A4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C4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4A45" w:rsidRPr="005C4A45">
        <w:rPr>
          <w:rFonts w:ascii="Times New Roman" w:hAnsi="Times New Roman" w:cs="Times New Roman"/>
          <w:sz w:val="24"/>
          <w:szCs w:val="24"/>
        </w:rPr>
        <w:t xml:space="preserve"> 2.4.1.3049-13;</w:t>
      </w:r>
      <w:r w:rsidR="005C4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5DA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утвержденными постановлением Главного государственного санитарного врача РФ от 15.05.2013 № 26</w:t>
      </w:r>
    </w:p>
    <w:p w:rsidR="00075DAB" w:rsidRPr="0080514E" w:rsidRDefault="00075DAB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Муниципального бюджетного дошкольного образовательного учреждения 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E118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Константиновского района от 10.01.2014 г. № 2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    </w:t>
      </w:r>
    </w:p>
    <w:p w:rsidR="00075DAB" w:rsidRPr="00334C43" w:rsidRDefault="00075DAB" w:rsidP="000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Локальными актами МБДОУ №8 «Виноградинка»</w:t>
      </w:r>
    </w:p>
    <w:p w:rsidR="007400C2" w:rsidRDefault="007400C2" w:rsidP="007400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80514E" w:rsidRDefault="00075DAB" w:rsidP="007400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5DAB" w:rsidRDefault="00075DAB" w:rsidP="00075D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реализующее основные общеобразовательные программы дошкольного образования. Основанием </w:t>
      </w:r>
      <w:r w:rsidR="00E1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является  направление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7400C2" w:rsidRDefault="007400C2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5DAB" w:rsidRPr="00FD7C8B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детей по группам здо</w:t>
      </w:r>
      <w:r w:rsidR="00B854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ровья </w:t>
      </w:r>
      <w:r w:rsidR="00625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состоянию на 01.08.2016</w:t>
      </w:r>
      <w:r w:rsidRPr="00FD7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286B9A" w:rsidRDefault="00286B9A" w:rsidP="0007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DAB" w:rsidRPr="00FD7C8B" w:rsidRDefault="006256D1" w:rsidP="0007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группа здоровья – 46</w:t>
      </w:r>
      <w:r w:rsidR="00075DAB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075DAB" w:rsidRDefault="006256D1" w:rsidP="0007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группа здоровья – 31</w:t>
      </w:r>
      <w:r w:rsidR="00075DAB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F54749" w:rsidRDefault="00F54749" w:rsidP="0007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группа здоровья – 2 человека</w:t>
      </w:r>
    </w:p>
    <w:p w:rsidR="00F54749" w:rsidRDefault="00F54749" w:rsidP="0007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0C2" w:rsidRDefault="007400C2" w:rsidP="0074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C66006" w:rsidRDefault="00E118D5" w:rsidP="0074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6256D1" w:rsidRPr="00C66006" w:rsidTr="006256D1"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000" w:type="pct"/>
          </w:tcPr>
          <w:p w:rsidR="006256D1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6256D1" w:rsidRPr="00C66006" w:rsidTr="006256D1"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00" w:type="pct"/>
          </w:tcPr>
          <w:p w:rsidR="006256D1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</w:tr>
      <w:tr w:rsidR="006256D1" w:rsidRPr="00C66006" w:rsidTr="006256D1"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00" w:type="pct"/>
          </w:tcPr>
          <w:p w:rsidR="006256D1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</w:tr>
      <w:tr w:rsidR="006256D1" w:rsidRPr="00C66006" w:rsidTr="006256D1"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00" w:type="pct"/>
          </w:tcPr>
          <w:p w:rsidR="006256D1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</w:tr>
      <w:tr w:rsidR="006256D1" w:rsidRPr="00C66006" w:rsidTr="006256D1"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0" w:type="pct"/>
          </w:tcPr>
          <w:p w:rsidR="006256D1" w:rsidRPr="00C66006" w:rsidRDefault="006256D1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0" w:type="pct"/>
          </w:tcPr>
          <w:p w:rsidR="006256D1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</w:tbl>
    <w:p w:rsidR="003F04B2" w:rsidRDefault="003F04B2" w:rsidP="0074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C66006" w:rsidRDefault="00E118D5" w:rsidP="00740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Число дней, пропущенных детьми по болезни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118D5" w:rsidRPr="00C66006" w:rsidTr="00C373ED"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E118D5" w:rsidRPr="00C66006" w:rsidTr="00C373ED"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E118D5" w:rsidRPr="00C66006" w:rsidTr="00C373ED"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E118D5" w:rsidRPr="00C66006" w:rsidTr="00C373ED"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E118D5" w:rsidRPr="00C66006" w:rsidRDefault="00E118D5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632564" w:rsidRPr="00C66006" w:rsidTr="00C373ED">
        <w:tc>
          <w:tcPr>
            <w:tcW w:w="1250" w:type="pct"/>
          </w:tcPr>
          <w:p w:rsidR="00632564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50" w:type="pct"/>
          </w:tcPr>
          <w:p w:rsidR="00632564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250" w:type="pct"/>
          </w:tcPr>
          <w:p w:rsidR="00632564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250" w:type="pct"/>
          </w:tcPr>
          <w:p w:rsidR="00632564" w:rsidRDefault="00632564" w:rsidP="00C3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</w:tbl>
    <w:p w:rsidR="003F04B2" w:rsidRDefault="003F04B2" w:rsidP="007400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7400C2" w:rsidRDefault="00075DAB" w:rsidP="007400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осуществления образовательного процесса</w:t>
      </w:r>
    </w:p>
    <w:p w:rsidR="00075DAB" w:rsidRPr="0080514E" w:rsidRDefault="00075DAB" w:rsidP="0074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Фактическое количество сотрудников МБДОУ № 8 «Виноградинка» - </w:t>
      </w:r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обсл</w:t>
      </w:r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>уживающий персонал составляет 59</w:t>
      </w:r>
      <w:r w:rsidR="00E1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общего числа сотрудников.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МБДОУ № 8 «Виноградинка» - Самусенко Надежда Петровна, образова</w:t>
      </w:r>
      <w:r w:rsidR="00E118D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среднее профессиональн</w:t>
      </w:r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>ое, стаж работы в должности – 31 год</w:t>
      </w:r>
      <w:r w:rsidR="00E11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арший воспитатель – </w:t>
      </w:r>
      <w:proofErr w:type="spellStart"/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Таратонкина</w:t>
      </w:r>
      <w:proofErr w:type="spellEnd"/>
      <w:r w:rsidR="00632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Наталья Владимировна</w:t>
      </w:r>
      <w:r w:rsid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образование среднее профессиональное, высшая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квалификационная категория. 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Завхоз – Сергиенко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Антонида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Леонидовна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бухгалтер –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Новосёлова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Васильевна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Бухгалтер –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Бужужан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 Владимировна</w:t>
      </w:r>
    </w:p>
    <w:p w:rsidR="00075DAB" w:rsidRPr="0080514E" w:rsidRDefault="00075DAB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Медсестра – Ермилова Светлана Алексеевна</w:t>
      </w:r>
    </w:p>
    <w:p w:rsidR="00075DAB" w:rsidRPr="00612767" w:rsidRDefault="00075DAB" w:rsidP="00075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Специалисты: </w:t>
      </w:r>
    </w:p>
    <w:p w:rsidR="00075DAB" w:rsidRPr="0080514E" w:rsidRDefault="00075DAB" w:rsidP="00075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</w:t>
      </w:r>
      <w:r w:rsidR="00F60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 – Новоселова Анастасия Андреевна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</w:t>
      </w:r>
      <w:r w:rsidR="00F6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б/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75DAB" w:rsidRPr="0080514E" w:rsidRDefault="00075DAB" w:rsidP="00075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1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14786" w:rsidRPr="0080514E" w:rsidRDefault="00075DAB" w:rsidP="002147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  <w:r w:rsidR="002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Ситникова Елена Владимировна,</w:t>
      </w:r>
      <w:r w:rsidR="00214786" w:rsidRPr="002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8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профессиональное, б/</w:t>
      </w:r>
      <w:proofErr w:type="gramStart"/>
      <w:r w:rsidR="0021478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75DAB" w:rsidRPr="0080514E" w:rsidRDefault="00075DAB" w:rsidP="00214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80514E" w:rsidRDefault="00F60889" w:rsidP="000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 (внешний совместитель</w:t>
      </w:r>
      <w:r w:rsidR="00075DAB"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): </w:t>
      </w:r>
    </w:p>
    <w:p w:rsidR="00075DAB" w:rsidRDefault="00075DAB" w:rsidP="00075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 – образование высшее профессиональное,  первая квалификационная категория</w:t>
      </w:r>
    </w:p>
    <w:p w:rsidR="007400C2" w:rsidRDefault="007400C2" w:rsidP="00F60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89" w:rsidRDefault="00F60889" w:rsidP="00F6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889" w:rsidRDefault="00F60889" w:rsidP="00075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Светлана Николаевна -</w:t>
      </w:r>
      <w:r w:rsidRP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среднее профессиональное, высшая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квалификационная категория</w:t>
      </w:r>
    </w:p>
    <w:p w:rsidR="00F60889" w:rsidRDefault="00F60889" w:rsidP="00075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Светлана Андреевна -</w:t>
      </w:r>
      <w:r w:rsidRP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среднее профессиональное, первая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квалификационная категория</w:t>
      </w:r>
    </w:p>
    <w:p w:rsidR="00F60889" w:rsidRDefault="00F60889" w:rsidP="00075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Оксана Ивановна -</w:t>
      </w:r>
      <w:r w:rsidRP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высшее, первая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квалификационная категория</w:t>
      </w:r>
    </w:p>
    <w:p w:rsidR="00F60889" w:rsidRDefault="00F60889" w:rsidP="00075D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Ирина Витальевна -</w:t>
      </w:r>
      <w:r w:rsidRP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среднее профессиональное,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60889" w:rsidRPr="0080514E" w:rsidRDefault="00F60889" w:rsidP="00F60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–</w:t>
      </w:r>
      <w:r w:rsidRPr="00F6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профессиональное, б/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60889" w:rsidRPr="00F60889" w:rsidRDefault="00F60889" w:rsidP="00F608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FF3E1A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F3E1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Образовательный и квалификационный уровень педагогов</w:t>
      </w:r>
    </w:p>
    <w:p w:rsidR="00075DAB" w:rsidRPr="0080514E" w:rsidRDefault="00075DAB" w:rsidP="00075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 МБДОУ № 8 </w:t>
      </w:r>
      <w:r w:rsidR="00286B9A">
        <w:rPr>
          <w:rFonts w:ascii="Times New Roman" w:eastAsia="Times New Roman" w:hAnsi="Times New Roman" w:cs="Times New Roman"/>
          <w:sz w:val="28"/>
          <w:szCs w:val="24"/>
          <w:lang w:eastAsia="ru-RU"/>
        </w:rPr>
        <w:t>«Виноградинка» трудится 7</w:t>
      </w:r>
      <w:bookmarkStart w:id="0" w:name="_GoBack"/>
      <w:bookmarkEnd w:id="0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</w:t>
      </w:r>
      <w:r w:rsidR="00F60889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педагогических работников и 1 внешний совместитель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75DAB" w:rsidRDefault="00075DAB" w:rsidP="00075DAB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педагогическому стажу</w:t>
      </w:r>
    </w:p>
    <w:p w:rsidR="005C4A45" w:rsidRPr="007A1B6C" w:rsidRDefault="005C4A45" w:rsidP="00075DAB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230"/>
        <w:gridCol w:w="1416"/>
        <w:gridCol w:w="2265"/>
        <w:gridCol w:w="2123"/>
        <w:gridCol w:w="1983"/>
      </w:tblGrid>
      <w:tr w:rsidR="00075DAB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5-10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 стажа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стажа</w:t>
            </w:r>
          </w:p>
        </w:tc>
      </w:tr>
      <w:tr w:rsidR="00075DAB" w:rsidRPr="00612767" w:rsidTr="00E51F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F60889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07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38%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25%</w:t>
            </w:r>
          </w:p>
        </w:tc>
      </w:tr>
      <w:tr w:rsidR="00E118D5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118D5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118D5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51FAA" w:rsidP="00E118D5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51FAA" w:rsidP="00E118D5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5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75DAB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О.И.</w:t>
            </w:r>
          </w:p>
        </w:tc>
      </w:tr>
      <w:tr w:rsidR="00075DAB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B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AB" w:rsidRPr="00612767" w:rsidTr="008C7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DAB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4A45" w:rsidRPr="00A77C6E" w:rsidRDefault="00075DAB" w:rsidP="003F04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268"/>
        <w:gridCol w:w="2268"/>
        <w:gridCol w:w="1940"/>
      </w:tblGrid>
      <w:tr w:rsidR="00075DAB" w:rsidRPr="00612767" w:rsidTr="003F04B2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F7CEF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A77C6E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75DAB" w:rsidRPr="006F7CEF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075DAB" w:rsidRPr="00612767" w:rsidTr="003F04B2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118D5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44 </w:t>
            </w:r>
            <w:r w:rsidR="0007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56 </w:t>
            </w:r>
            <w:r w:rsidR="0007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1FAA" w:rsidRPr="00612767" w:rsidTr="003F04B2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25%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75%</w:t>
            </w:r>
          </w:p>
        </w:tc>
      </w:tr>
    </w:tbl>
    <w:p w:rsidR="00075DAB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5DAB" w:rsidRDefault="00075DAB" w:rsidP="005C4A45">
      <w:pPr>
        <w:tabs>
          <w:tab w:val="left" w:pos="25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5DAB" w:rsidRDefault="00075DAB" w:rsidP="00075DAB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педагогической квалификации</w:t>
      </w:r>
    </w:p>
    <w:p w:rsidR="005C4A45" w:rsidRDefault="005C4A45" w:rsidP="00075DAB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687"/>
        <w:gridCol w:w="1687"/>
        <w:gridCol w:w="1687"/>
        <w:gridCol w:w="1687"/>
      </w:tblGrid>
      <w:tr w:rsidR="00214786" w:rsidRPr="0061276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6F7CEF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A77C6E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14786" w:rsidRPr="006F7CEF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502B3C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502B3C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502B3C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214786" w:rsidRPr="00A77C6E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A77C6E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1FAA" w:rsidRPr="00A77C6E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75DAB" w:rsidRDefault="00075DAB" w:rsidP="00075DAB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5DAB" w:rsidRDefault="00075DAB" w:rsidP="00075D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5DAB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повышения квалификации педагогических работников</w:t>
      </w:r>
    </w:p>
    <w:p w:rsidR="00075DAB" w:rsidRPr="00F41340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4522"/>
      </w:tblGrid>
      <w:tr w:rsidR="00075DAB" w:rsidRPr="0061276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F7CEF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A77C6E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75DAB" w:rsidRPr="006F7CEF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075DAB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через курсовую подготовку</w:t>
            </w:r>
          </w:p>
        </w:tc>
      </w:tr>
      <w:tr w:rsidR="00075DAB" w:rsidRPr="0061276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612767" w:rsidRDefault="00E118D5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214786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612767" w:rsidRDefault="00E118D5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1FAA" w:rsidRPr="0061276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Default="00E51FAA" w:rsidP="008C7C98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5DAB" w:rsidRDefault="00075DAB" w:rsidP="00075D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AB" w:rsidRDefault="00075DAB" w:rsidP="00075DA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B2" w:rsidRDefault="00075DAB" w:rsidP="00075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75DAB" w:rsidRPr="0080514E" w:rsidRDefault="00075DAB" w:rsidP="003F04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повышения квалификации через прохождение курсовой подготовки  в ГБОУ ДПО РО</w:t>
      </w:r>
      <w:r w:rsidRPr="0080514E">
        <w:rPr>
          <w:b/>
          <w:sz w:val="28"/>
          <w:szCs w:val="28"/>
        </w:rPr>
        <w:t xml:space="preserve"> «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РОИПК и ППРО»,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 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3F04B2" w:rsidRDefault="003F04B2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80514E" w:rsidRDefault="00075DAB" w:rsidP="00075D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ДОУ.</w:t>
      </w:r>
    </w:p>
    <w:p w:rsidR="00214786" w:rsidRDefault="00075DAB" w:rsidP="007400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собственная котельная, вода, канализация, сантехническое оборудование в удовлетворительном состоянии. </w:t>
      </w:r>
      <w:r w:rsidR="002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здания имеются камеры наружного  видеонаблюдения.</w:t>
      </w:r>
      <w:r w:rsidR="0074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две сплит-системы.</w:t>
      </w:r>
      <w:r w:rsidR="002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80514E" w:rsidRDefault="00075DAB" w:rsidP="007400C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075DAB" w:rsidRPr="0080514E" w:rsidRDefault="00075DAB" w:rsidP="00075DA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DAB" w:rsidRPr="0080514E" w:rsidRDefault="00075DAB" w:rsidP="00075DAB">
      <w:pPr>
        <w:tabs>
          <w:tab w:val="left" w:pos="0"/>
        </w:tabs>
        <w:spacing w:before="30"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75DAB" w:rsidRPr="0080514E" w:rsidRDefault="007400C2" w:rsidP="00075DAB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DAB"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 оформлены. В</w:t>
      </w:r>
      <w:r w:rsidR="00075DAB"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075DAB" w:rsidRDefault="00075DAB" w:rsidP="00075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075DAB" w:rsidRDefault="00075DAB" w:rsidP="007400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мультимедиа проектор, экран, ноутбук,  фотокамера, видеокамера, которые используются для демонстрации презентаций, съемки занятий, методических мероприятий, утренников. Отснятые материалы эпизодически используются в воспитательной работе, для размещения на сайте и организации конкурсов.</w:t>
      </w:r>
      <w:r w:rsidRPr="00F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Default="00075DAB" w:rsidP="00075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75DAB" w:rsidRPr="0080514E" w:rsidRDefault="00075DAB" w:rsidP="00075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47" w:rsidRDefault="00285C47"/>
    <w:sectPr w:rsidR="00285C47" w:rsidSect="00C901F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6DF"/>
    <w:multiLevelType w:val="hybridMultilevel"/>
    <w:tmpl w:val="001C9A8E"/>
    <w:lvl w:ilvl="0" w:tplc="C5644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B"/>
    <w:rsid w:val="00075DAB"/>
    <w:rsid w:val="00214786"/>
    <w:rsid w:val="00285C47"/>
    <w:rsid w:val="00286B9A"/>
    <w:rsid w:val="003F04B2"/>
    <w:rsid w:val="005240F0"/>
    <w:rsid w:val="0057684C"/>
    <w:rsid w:val="005C4A45"/>
    <w:rsid w:val="006256D1"/>
    <w:rsid w:val="00632564"/>
    <w:rsid w:val="007400C2"/>
    <w:rsid w:val="00B85405"/>
    <w:rsid w:val="00E118D5"/>
    <w:rsid w:val="00E51FAA"/>
    <w:rsid w:val="00F54749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4FB8B-B2EF-43F6-8FF4-0DA8E24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Admin</cp:lastModifiedBy>
  <cp:revision>6</cp:revision>
  <cp:lastPrinted>2015-08-25T06:56:00Z</cp:lastPrinted>
  <dcterms:created xsi:type="dcterms:W3CDTF">2015-08-19T13:45:00Z</dcterms:created>
  <dcterms:modified xsi:type="dcterms:W3CDTF">2016-08-25T12:58:00Z</dcterms:modified>
</cp:coreProperties>
</file>